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Профориентация проекта Школа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Минпросвещения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России.</w:t>
      </w:r>
    </w:p>
    <w:p w:rsidR="001B6E75" w:rsidRPr="001B6E75" w:rsidRDefault="00612D54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 начальных классов</w:t>
      </w:r>
      <w:r w:rsidR="00866978">
        <w:rPr>
          <w:rFonts w:ascii="Times New Roman" w:hAnsi="Times New Roman" w:cs="Times New Roman"/>
          <w:b/>
          <w:sz w:val="32"/>
          <w:szCs w:val="32"/>
        </w:rPr>
        <w:t>:</w:t>
      </w:r>
      <w:r w:rsidR="00F82EF8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r w:rsidR="00EC5956">
        <w:rPr>
          <w:rFonts w:ascii="Times New Roman" w:hAnsi="Times New Roman" w:cs="Times New Roman"/>
          <w:b/>
          <w:sz w:val="32"/>
          <w:szCs w:val="32"/>
        </w:rPr>
        <w:t>Казимова З.А.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Направление </w:t>
            </w:r>
            <w:proofErr w:type="gramStart"/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внеурочной</w:t>
            </w:r>
            <w:proofErr w:type="gramEnd"/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1.Организационно-информационнаядеятельность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4.Размещение информации по </w:t>
            </w:r>
            <w:proofErr w:type="spellStart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боте на официальном сайте школы </w:t>
            </w:r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освоить способы познавательной, коммуникативной, практической деятельности,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ценностях профессионального труда, а так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</w:t>
            </w:r>
            <w:proofErr w:type="spellStart"/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Всероссийскомпрофориен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экскурсий,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профессиональныхтренингов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Вовлечение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общественно-полезную деятельность в соответствии с познавательными и профессиональными интересами: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рофориентационные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игры, </w:t>
            </w:r>
            <w:proofErr w:type="spell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квесты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1.Проведение индивидуальных консультаций </w:t>
            </w:r>
            <w:proofErr w:type="gramStart"/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связь в нашей </w:t>
            </w:r>
            <w:proofErr w:type="spell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стране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арикмахер</w:t>
            </w:r>
            <w:proofErr w:type="spell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 Как стать гением. Жизненная стратегия творческая человека.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Анкетирование.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6978" w:rsidRDefault="00866978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Ранняя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профилизация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</w:t>
            </w: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ранней</w:t>
            </w:r>
            <w:proofErr w:type="gram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Целевая аудитория проекта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» – самый масштабный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965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—11 классов «Моя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будущаяпрофессия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</w:t>
            </w:r>
            <w:proofErr w:type="gram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проектно-исследовательскаядеятельность</w:t>
            </w:r>
            <w:proofErr w:type="spell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профориентации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E07C4"/>
    <w:rsid w:val="00140566"/>
    <w:rsid w:val="00146558"/>
    <w:rsid w:val="0017660A"/>
    <w:rsid w:val="00183BC7"/>
    <w:rsid w:val="001B3A8C"/>
    <w:rsid w:val="001B6E75"/>
    <w:rsid w:val="002549C8"/>
    <w:rsid w:val="00256087"/>
    <w:rsid w:val="002C562B"/>
    <w:rsid w:val="002D4445"/>
    <w:rsid w:val="002E5BC9"/>
    <w:rsid w:val="00391E57"/>
    <w:rsid w:val="003C6FDD"/>
    <w:rsid w:val="003F7C2D"/>
    <w:rsid w:val="004011C1"/>
    <w:rsid w:val="00442661"/>
    <w:rsid w:val="004C7D16"/>
    <w:rsid w:val="00500F55"/>
    <w:rsid w:val="005074DB"/>
    <w:rsid w:val="00526106"/>
    <w:rsid w:val="00542809"/>
    <w:rsid w:val="00552C0B"/>
    <w:rsid w:val="00553D91"/>
    <w:rsid w:val="005C2697"/>
    <w:rsid w:val="00612D54"/>
    <w:rsid w:val="006864B2"/>
    <w:rsid w:val="00693D24"/>
    <w:rsid w:val="006A2087"/>
    <w:rsid w:val="006B7B38"/>
    <w:rsid w:val="006E4CD9"/>
    <w:rsid w:val="00701827"/>
    <w:rsid w:val="00716787"/>
    <w:rsid w:val="007376EF"/>
    <w:rsid w:val="007C04BE"/>
    <w:rsid w:val="007C2AB0"/>
    <w:rsid w:val="007F5C03"/>
    <w:rsid w:val="00803A11"/>
    <w:rsid w:val="00842710"/>
    <w:rsid w:val="00864DE5"/>
    <w:rsid w:val="00866978"/>
    <w:rsid w:val="00880A3E"/>
    <w:rsid w:val="008A56D1"/>
    <w:rsid w:val="00902996"/>
    <w:rsid w:val="00903C0B"/>
    <w:rsid w:val="00910808"/>
    <w:rsid w:val="00940A68"/>
    <w:rsid w:val="0095284A"/>
    <w:rsid w:val="00965ED6"/>
    <w:rsid w:val="0097573C"/>
    <w:rsid w:val="00982531"/>
    <w:rsid w:val="00982AC9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E21C4"/>
    <w:rsid w:val="00AE4B35"/>
    <w:rsid w:val="00B063A6"/>
    <w:rsid w:val="00B06F27"/>
    <w:rsid w:val="00B5594C"/>
    <w:rsid w:val="00B820A4"/>
    <w:rsid w:val="00BB482D"/>
    <w:rsid w:val="00BB64B1"/>
    <w:rsid w:val="00BF5F21"/>
    <w:rsid w:val="00C00112"/>
    <w:rsid w:val="00C06E0D"/>
    <w:rsid w:val="00C11BC3"/>
    <w:rsid w:val="00C405F9"/>
    <w:rsid w:val="00C97E07"/>
    <w:rsid w:val="00CF41EC"/>
    <w:rsid w:val="00D1443B"/>
    <w:rsid w:val="00D40A5D"/>
    <w:rsid w:val="00D62853"/>
    <w:rsid w:val="00D86B2A"/>
    <w:rsid w:val="00DD0523"/>
    <w:rsid w:val="00EB0306"/>
    <w:rsid w:val="00EC5956"/>
    <w:rsid w:val="00ED4120"/>
    <w:rsid w:val="00EF3B7F"/>
    <w:rsid w:val="00F23A88"/>
    <w:rsid w:val="00F45DE5"/>
    <w:rsid w:val="00F56AB4"/>
    <w:rsid w:val="00F570FD"/>
    <w:rsid w:val="00F80610"/>
    <w:rsid w:val="00F82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5114647</TotalTime>
  <Pages>1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азизова</cp:lastModifiedBy>
  <cp:revision>79</cp:revision>
  <dcterms:created xsi:type="dcterms:W3CDTF">2022-09-21T14:31:00Z</dcterms:created>
  <dcterms:modified xsi:type="dcterms:W3CDTF">2022-11-25T08:01:00Z</dcterms:modified>
</cp:coreProperties>
</file>